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A4D7F" w14:paraId="4A752E89" w14:textId="77777777" w:rsidTr="008A4D7F">
        <w:tc>
          <w:tcPr>
            <w:tcW w:w="9854" w:type="dxa"/>
            <w:tcBorders>
              <w:top w:val="single" w:sz="18" w:space="0" w:color="auto"/>
              <w:bottom w:val="single" w:sz="18" w:space="0" w:color="auto"/>
            </w:tcBorders>
          </w:tcPr>
          <w:p w14:paraId="2F5AD39E" w14:textId="108A8BDA" w:rsidR="008A4D7F" w:rsidRPr="00661EE5" w:rsidRDefault="008A4D7F" w:rsidP="008A4D7F">
            <w:pPr>
              <w:wordWrap/>
              <w:spacing w:after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61EE5">
              <w:rPr>
                <w:rFonts w:ascii="Calibri" w:hAnsi="Calibri"/>
                <w:b/>
                <w:sz w:val="24"/>
                <w:szCs w:val="24"/>
              </w:rPr>
              <w:t>Debate Topics</w:t>
            </w:r>
            <w:r w:rsidR="00F72D25">
              <w:rPr>
                <w:rFonts w:ascii="Calibri" w:hAnsi="Calibri"/>
                <w:b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</w:tc>
      </w:tr>
    </w:tbl>
    <w:p w14:paraId="0C872B51" w14:textId="77777777" w:rsidR="008A4D7F" w:rsidRDefault="008A4D7F" w:rsidP="008A4D7F">
      <w:pPr>
        <w:wordWrap/>
        <w:spacing w:after="40"/>
        <w:rPr>
          <w:rFonts w:ascii="Calibri" w:hAnsi="Calibri"/>
          <w:szCs w:val="20"/>
        </w:rPr>
      </w:pPr>
    </w:p>
    <w:p w14:paraId="38958B55" w14:textId="77777777" w:rsidR="008A4D7F" w:rsidRDefault="008A4D7F" w:rsidP="008A4D7F">
      <w:pPr>
        <w:wordWrap/>
        <w:spacing w:after="40"/>
        <w:rPr>
          <w:rFonts w:ascii="Calibri" w:hAnsi="Calibri"/>
          <w:szCs w:val="20"/>
        </w:rPr>
      </w:pPr>
    </w:p>
    <w:p w14:paraId="5C0F0B9A" w14:textId="77777777" w:rsidR="00A1604E" w:rsidRPr="008A4D7F" w:rsidRDefault="00A1604E" w:rsidP="008A4D7F">
      <w:pPr>
        <w:wordWrap/>
        <w:spacing w:after="40"/>
        <w:rPr>
          <w:rFonts w:ascii="Calibri" w:hAnsi="Calibri"/>
          <w:szCs w:val="20"/>
        </w:rPr>
      </w:pPr>
    </w:p>
    <w:p w14:paraId="483CF6F9" w14:textId="77777777" w:rsidR="008A4D7F" w:rsidRDefault="008A4D7F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Cs w:val="20"/>
        </w:rPr>
        <w:sectPr w:rsidR="008A4D7F" w:rsidSect="008D6A52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14:paraId="65DB9B1A" w14:textId="77777777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All students should have an after school job.</w:t>
      </w:r>
    </w:p>
    <w:p w14:paraId="34DA1CD2" w14:textId="2CD1D6F8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Every student should be required to take a performing arts course</w:t>
      </w:r>
    </w:p>
    <w:p w14:paraId="2E907F1B" w14:textId="6603EDB2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School uniforms should be required for HUFS students</w:t>
      </w:r>
    </w:p>
    <w:p w14:paraId="7868E7FA" w14:textId="3FC2BCCD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PE should be required of all university students</w:t>
      </w:r>
    </w:p>
    <w:p w14:paraId="6B98525C" w14:textId="2CFFA259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All students should be required to perform one year of community service</w:t>
      </w:r>
    </w:p>
    <w:p w14:paraId="4D9C8D08" w14:textId="6B4E116E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All parents should be required to attend parenting classes before having a child</w:t>
      </w:r>
    </w:p>
    <w:p w14:paraId="09DB3E42" w14:textId="38F35D46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Human cloning should be legalized</w:t>
      </w:r>
    </w:p>
    <w:p w14:paraId="3AF00EFE" w14:textId="650CD925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The Korean government should fund a space mission to Mars</w:t>
      </w:r>
    </w:p>
    <w:p w14:paraId="267BF5C6" w14:textId="1D51C55A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The voting age should be lowered</w:t>
      </w:r>
    </w:p>
    <w:p w14:paraId="7C907C0D" w14:textId="757B7C05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The driving age should be raised</w:t>
      </w:r>
    </w:p>
    <w:p w14:paraId="4DF3F7BB" w14:textId="15799CA7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All students should be required to pass economics to graduate</w:t>
      </w:r>
    </w:p>
    <w:p w14:paraId="09D2C2C5" w14:textId="77E48971" w:rsidR="008A4D7F" w:rsidRPr="002E3F5B" w:rsidRDefault="00A1604E" w:rsidP="00DF29A7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2E3F5B">
        <w:rPr>
          <w:rFonts w:ascii="Calibri" w:eastAsia="Gulim" w:hAnsi="Calibri" w:cs="Tahoma"/>
          <w:color w:val="191919"/>
          <w:kern w:val="0"/>
          <w:sz w:val="22"/>
        </w:rPr>
        <w:t>Korea should not give foreign aid to other countries</w:t>
      </w:r>
    </w:p>
    <w:p w14:paraId="7586B178" w14:textId="597EFE09" w:rsidR="00A1604E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Parents should be allowed to choose their baby's gender</w:t>
      </w:r>
    </w:p>
    <w:p w14:paraId="4B533861" w14:textId="2E78A067" w:rsidR="008D6A52" w:rsidRPr="008A4D7F" w:rsidRDefault="00A1604E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Corporations should be allowed to donate money to political campaigns</w:t>
      </w:r>
    </w:p>
    <w:p w14:paraId="52A6AC3E" w14:textId="77777777" w:rsidR="008D6A52" w:rsidRPr="008A4D7F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 xml:space="preserve">Drone attacks against specific targets are a necessary part of modern warfare </w:t>
      </w:r>
    </w:p>
    <w:p w14:paraId="5F2A998B" w14:textId="77777777" w:rsidR="008D6A52" w:rsidRPr="008A4D7F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eastAsia="Gulim" w:hAnsi="Calibri" w:cs="Tahoma"/>
          <w:color w:val="191919"/>
          <w:kern w:val="0"/>
          <w:sz w:val="22"/>
        </w:rPr>
        <w:t>Same sex marriage in Korea should be legal.</w:t>
      </w:r>
    </w:p>
    <w:p w14:paraId="00514D3B" w14:textId="77777777" w:rsidR="008D6A52" w:rsidRPr="008A4D7F" w:rsidRDefault="00E32295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hyperlink r:id="rId7" w:history="1">
        <w:r w:rsidR="008D6A52" w:rsidRPr="008A4D7F">
          <w:rPr>
            <w:rFonts w:ascii="Calibri" w:hAnsi="Calibri" w:cs="Tahoma"/>
            <w:kern w:val="0"/>
            <w:sz w:val="22"/>
          </w:rPr>
          <w:t>University education should be free for all students.</w:t>
        </w:r>
      </w:hyperlink>
      <w:r w:rsidR="008D6A52" w:rsidRPr="008A4D7F">
        <w:rPr>
          <w:rFonts w:ascii="Calibri" w:hAnsi="Calibri"/>
          <w:sz w:val="22"/>
        </w:rPr>
        <w:t xml:space="preserve">   </w:t>
      </w:r>
    </w:p>
    <w:p w14:paraId="4A0C7AD8" w14:textId="14A17496" w:rsidR="008D6A52" w:rsidRPr="008A4D7F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hAnsi="Calibri" w:cs="Tahoma"/>
          <w:sz w:val="22"/>
        </w:rPr>
        <w:t>Junk food should be banned from all elementary, middle and high schools</w:t>
      </w:r>
      <w:r w:rsidR="00F72D25">
        <w:rPr>
          <w:rFonts w:ascii="Calibri" w:hAnsi="Calibri" w:cs="Tahoma"/>
          <w:sz w:val="22"/>
        </w:rPr>
        <w:t>.</w:t>
      </w:r>
    </w:p>
    <w:p w14:paraId="5BD182F7" w14:textId="77777777" w:rsidR="008D6A52" w:rsidRPr="008A4D7F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hAnsi="Calibri" w:cs="Tahoma"/>
          <w:sz w:val="22"/>
        </w:rPr>
        <w:t>Additional taxes should be levied on all junk food</w:t>
      </w:r>
    </w:p>
    <w:p w14:paraId="0F9A256F" w14:textId="77777777" w:rsidR="008D6A52" w:rsidRPr="008A4D7F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hAnsi="Calibri" w:cs="Tahoma"/>
          <w:sz w:val="22"/>
        </w:rPr>
        <w:t>All people should become vegetarian</w:t>
      </w:r>
    </w:p>
    <w:p w14:paraId="279AD5CA" w14:textId="77777777" w:rsidR="008D6A52" w:rsidRPr="008A4D7F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hAnsi="Calibri" w:cs="Tahoma"/>
          <w:sz w:val="22"/>
        </w:rPr>
        <w:t>Curfews for children should be introduced</w:t>
      </w:r>
    </w:p>
    <w:p w14:paraId="7A085E47" w14:textId="77777777" w:rsidR="008D6A52" w:rsidRPr="008A4D7F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hAnsi="Calibri" w:cs="Tahoma"/>
          <w:sz w:val="22"/>
        </w:rPr>
        <w:t>Polygamy should be legalized</w:t>
      </w:r>
    </w:p>
    <w:p w14:paraId="2E15B6F7" w14:textId="77777777" w:rsidR="008D6A52" w:rsidRPr="008A4D7F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hAnsi="Calibri" w:cs="Tahoma"/>
          <w:sz w:val="22"/>
        </w:rPr>
        <w:t>It is the right of the government to sometimes restrict the freedom of speech</w:t>
      </w:r>
    </w:p>
    <w:p w14:paraId="1218EE3C" w14:textId="77777777" w:rsidR="008D6A52" w:rsidRPr="008A4D7F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hAnsi="Calibri" w:cs="Tahoma"/>
          <w:sz w:val="22"/>
        </w:rPr>
        <w:t>Boxing and Mixed Martial Arts should be banned</w:t>
      </w:r>
    </w:p>
    <w:p w14:paraId="617838BB" w14:textId="2B7E9B1D" w:rsidR="00A1604E" w:rsidRPr="002E3F5B" w:rsidRDefault="008D6A52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 w:rsidRPr="008A4D7F">
        <w:rPr>
          <w:rFonts w:ascii="Calibri" w:hAnsi="Calibri" w:cs="Tahoma"/>
          <w:sz w:val="22"/>
        </w:rPr>
        <w:t>Advertising aimed at children should be banned.</w:t>
      </w:r>
    </w:p>
    <w:p w14:paraId="33118280" w14:textId="11024C6D" w:rsidR="002E3F5B" w:rsidRDefault="002E3F5B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>
        <w:rPr>
          <w:rFonts w:ascii="Calibri" w:eastAsia="Gulim" w:hAnsi="Calibri" w:cs="Tahoma"/>
          <w:color w:val="191919"/>
          <w:kern w:val="0"/>
          <w:sz w:val="22"/>
        </w:rPr>
        <w:t xml:space="preserve">Bottled water should be banned </w:t>
      </w:r>
    </w:p>
    <w:p w14:paraId="612E25C8" w14:textId="203AB257" w:rsidR="00F72D25" w:rsidRDefault="00F72D25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>
        <w:rPr>
          <w:rFonts w:ascii="Calibri" w:eastAsia="Gulim" w:hAnsi="Calibri" w:cs="Tahoma"/>
          <w:color w:val="191919"/>
          <w:kern w:val="0"/>
          <w:sz w:val="22"/>
        </w:rPr>
        <w:t>The death penalty should be allowed</w:t>
      </w:r>
    </w:p>
    <w:p w14:paraId="66CD8C5C" w14:textId="369B6671" w:rsidR="00F72D25" w:rsidRDefault="00F72D25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>
        <w:rPr>
          <w:rFonts w:ascii="Calibri" w:eastAsia="Gulim" w:hAnsi="Calibri" w:cs="Tahoma"/>
          <w:color w:val="191919"/>
          <w:kern w:val="0"/>
          <w:sz w:val="22"/>
        </w:rPr>
        <w:t>Golf is not a sport</w:t>
      </w:r>
    </w:p>
    <w:p w14:paraId="634CEC5E" w14:textId="02B5C0DD" w:rsidR="00F72D25" w:rsidRDefault="00F72D25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>
        <w:rPr>
          <w:rFonts w:ascii="Calibri" w:eastAsia="Gulim" w:hAnsi="Calibri" w:cs="Tahoma"/>
          <w:color w:val="191919"/>
          <w:kern w:val="0"/>
          <w:sz w:val="22"/>
        </w:rPr>
        <w:t>The minimum wage should be increased</w:t>
      </w:r>
    </w:p>
    <w:p w14:paraId="333D3C19" w14:textId="11B4A086" w:rsidR="00F72D25" w:rsidRPr="008A4D7F" w:rsidRDefault="00F72D25" w:rsidP="008A4D7F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40" w:line="480" w:lineRule="auto"/>
        <w:ind w:left="240"/>
        <w:jc w:val="left"/>
        <w:textAlignment w:val="baseline"/>
        <w:rPr>
          <w:rFonts w:ascii="Calibri" w:eastAsia="Gulim" w:hAnsi="Calibri" w:cs="Tahoma"/>
          <w:color w:val="191919"/>
          <w:kern w:val="0"/>
          <w:sz w:val="22"/>
        </w:rPr>
      </w:pPr>
      <w:r>
        <w:rPr>
          <w:rFonts w:ascii="Calibri" w:eastAsia="Gulim" w:hAnsi="Calibri" w:cs="Tahoma"/>
          <w:color w:val="191919"/>
          <w:kern w:val="0"/>
          <w:sz w:val="22"/>
        </w:rPr>
        <w:t>Gold should back any new international currency</w:t>
      </w:r>
    </w:p>
    <w:sectPr w:rsidR="00F72D25" w:rsidRPr="008A4D7F" w:rsidSect="008A4D7F">
      <w:type w:val="continuous"/>
      <w:pgSz w:w="11906" w:h="16838"/>
      <w:pgMar w:top="1134" w:right="1134" w:bottom="1134" w:left="1134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803F" w14:textId="77777777" w:rsidR="00E32295" w:rsidRDefault="00E32295" w:rsidP="008D6A52">
      <w:r>
        <w:separator/>
      </w:r>
    </w:p>
  </w:endnote>
  <w:endnote w:type="continuationSeparator" w:id="0">
    <w:p w14:paraId="73B91BB4" w14:textId="77777777" w:rsidR="00E32295" w:rsidRDefault="00E32295" w:rsidP="008D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43D2" w14:textId="77777777" w:rsidR="00E32295" w:rsidRDefault="00E32295" w:rsidP="008D6A52">
      <w:r>
        <w:separator/>
      </w:r>
    </w:p>
  </w:footnote>
  <w:footnote w:type="continuationSeparator" w:id="0">
    <w:p w14:paraId="0598DF18" w14:textId="77777777" w:rsidR="00E32295" w:rsidRDefault="00E32295" w:rsidP="008D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406B"/>
    <w:multiLevelType w:val="multilevel"/>
    <w:tmpl w:val="C848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23260"/>
    <w:multiLevelType w:val="multilevel"/>
    <w:tmpl w:val="FA5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04E"/>
    <w:rsid w:val="002E3F5B"/>
    <w:rsid w:val="002E7BA1"/>
    <w:rsid w:val="00417E90"/>
    <w:rsid w:val="00661EE5"/>
    <w:rsid w:val="008A4D7F"/>
    <w:rsid w:val="008D6A52"/>
    <w:rsid w:val="00A1604E"/>
    <w:rsid w:val="00AF72FF"/>
    <w:rsid w:val="00C433A9"/>
    <w:rsid w:val="00E32295"/>
    <w:rsid w:val="00E821BF"/>
    <w:rsid w:val="00F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3958B"/>
  <w15:docId w15:val="{350647BD-8FDD-714F-9BB3-F04D21B3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E90"/>
    <w:pPr>
      <w:widowControl w:val="0"/>
      <w:wordWrap w:val="0"/>
      <w:autoSpaceDE w:val="0"/>
      <w:autoSpaceDN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A1604E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604E"/>
    <w:rPr>
      <w:rFonts w:ascii="Gulim" w:eastAsia="Gulim" w:hAnsi="Gulim" w:cs="Gulim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160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0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A1604E"/>
  </w:style>
  <w:style w:type="paragraph" w:styleId="ListParagraph">
    <w:name w:val="List Paragraph"/>
    <w:basedOn w:val="Normal"/>
    <w:uiPriority w:val="34"/>
    <w:qFormat/>
    <w:rsid w:val="002E7BA1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8D6A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A52"/>
  </w:style>
  <w:style w:type="paragraph" w:styleId="Footer">
    <w:name w:val="footer"/>
    <w:basedOn w:val="Normal"/>
    <w:link w:val="FooterChar"/>
    <w:uiPriority w:val="99"/>
    <w:semiHidden/>
    <w:unhideWhenUsed/>
    <w:rsid w:val="008D6A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A52"/>
  </w:style>
  <w:style w:type="table" w:styleId="TableGrid">
    <w:name w:val="Table Grid"/>
    <w:basedOn w:val="TableNormal"/>
    <w:uiPriority w:val="59"/>
    <w:rsid w:val="008A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0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34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79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9993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4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78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62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ebate.org/debatabase/debates/education/house-believes-university-education-should-be-f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Todd Jobbitt</cp:lastModifiedBy>
  <cp:revision>4</cp:revision>
  <dcterms:created xsi:type="dcterms:W3CDTF">2015-11-30T00:23:00Z</dcterms:created>
  <dcterms:modified xsi:type="dcterms:W3CDTF">2018-11-15T15:04:00Z</dcterms:modified>
</cp:coreProperties>
</file>